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43FD" w14:textId="77777777" w:rsidR="009F45FD" w:rsidRPr="00A17A51" w:rsidRDefault="009F45FD" w:rsidP="009F45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17A51">
        <w:rPr>
          <w:b/>
          <w:bCs/>
          <w:sz w:val="22"/>
          <w:szCs w:val="22"/>
        </w:rPr>
        <w:t>AUTORIZAÇÃO PARA ABERTURA DA LICITAÇÃO</w:t>
      </w:r>
    </w:p>
    <w:p w14:paraId="4874023F" w14:textId="77777777" w:rsidR="009F45FD" w:rsidRPr="00A17A51" w:rsidRDefault="009F45FD" w:rsidP="009F45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17A51">
        <w:rPr>
          <w:b/>
          <w:sz w:val="22"/>
          <w:szCs w:val="22"/>
        </w:rPr>
        <w:t>PROCESSO ADMINISTRATIVO Nº</w:t>
      </w:r>
      <w:r w:rsidR="00545FEA" w:rsidRPr="00A17A51">
        <w:rPr>
          <w:b/>
          <w:sz w:val="22"/>
          <w:szCs w:val="22"/>
        </w:rPr>
        <w:t xml:space="preserve"> </w:t>
      </w:r>
      <w:r w:rsidR="006042CE">
        <w:rPr>
          <w:b/>
          <w:sz w:val="22"/>
          <w:szCs w:val="22"/>
        </w:rPr>
        <w:t>1</w:t>
      </w:r>
      <w:r w:rsidR="004550C7">
        <w:rPr>
          <w:b/>
          <w:sz w:val="22"/>
          <w:szCs w:val="22"/>
        </w:rPr>
        <w:t>25/2020</w:t>
      </w:r>
    </w:p>
    <w:p w14:paraId="258713B7" w14:textId="77777777" w:rsidR="009F45FD" w:rsidRPr="00A17A51" w:rsidRDefault="009F45FD" w:rsidP="009F45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0C0B60" w14:textId="77777777" w:rsidR="009F45FD" w:rsidRPr="00A17A51" w:rsidRDefault="009F45FD" w:rsidP="009F45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1D4F0C" w14:textId="77777777" w:rsidR="009F45FD" w:rsidRPr="00A17A51" w:rsidRDefault="009F45FD" w:rsidP="009F45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6E4BC9" w14:textId="77777777" w:rsidR="004550C7" w:rsidRPr="004550C7" w:rsidRDefault="004550C7" w:rsidP="004550C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4550C7">
        <w:rPr>
          <w:b/>
          <w:bCs/>
          <w:sz w:val="22"/>
          <w:szCs w:val="22"/>
        </w:rPr>
        <w:t>JEAN MICHEL GRUNDMANN</w:t>
      </w:r>
      <w:r w:rsidRPr="004550C7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Pr="004550C7">
        <w:rPr>
          <w:b/>
          <w:bCs/>
          <w:sz w:val="22"/>
          <w:szCs w:val="22"/>
          <w:u w:val="single"/>
        </w:rPr>
        <w:t>DETERMINO</w:t>
      </w:r>
      <w:r w:rsidRPr="004550C7">
        <w:rPr>
          <w:bCs/>
          <w:sz w:val="22"/>
          <w:szCs w:val="22"/>
        </w:rPr>
        <w:t xml:space="preserve"> ao Setor de Licitações que proceda a abertura de Processo Licitatório visando a </w:t>
      </w:r>
      <w:r w:rsidRPr="004550C7">
        <w:rPr>
          <w:b/>
          <w:bCs/>
          <w:sz w:val="22"/>
          <w:szCs w:val="22"/>
        </w:rPr>
        <w:t>LOCAÇÃO DE UMA SALA COMERCIAL EM IMÓVEL LOCALIZADO NA RUA RUDOLFO KLITZKE, Nº 54, CENTRO, BENEDITO NOVO, A SER UTILIZADA PARA ATENDIMENTOS E CONSULTAS PSICOLÓGICAS</w:t>
      </w:r>
      <w:r w:rsidRPr="004550C7">
        <w:rPr>
          <w:b/>
          <w:color w:val="000000"/>
          <w:sz w:val="22"/>
          <w:szCs w:val="22"/>
        </w:rPr>
        <w:t>,</w:t>
      </w:r>
      <w:r w:rsidRPr="004550C7">
        <w:rPr>
          <w:color w:val="000000"/>
          <w:sz w:val="22"/>
          <w:szCs w:val="22"/>
        </w:rPr>
        <w:t xml:space="preserve"> na modalidade de Dispensa com fundamento no Art. 24, X da Lei Federal nº 8666/93 e Art. 1º, inciso I, alínea b da Medida Provisória nº 961, de 06 de maio de 2020, </w:t>
      </w:r>
      <w:r w:rsidRPr="004550C7">
        <w:rPr>
          <w:sz w:val="22"/>
          <w:szCs w:val="22"/>
        </w:rPr>
        <w:t xml:space="preserve">e, </w:t>
      </w:r>
      <w:r w:rsidRPr="004550C7">
        <w:rPr>
          <w:b/>
          <w:bCs/>
          <w:sz w:val="22"/>
          <w:szCs w:val="22"/>
          <w:u w:val="single"/>
        </w:rPr>
        <w:t>NOMEIO</w:t>
      </w:r>
      <w:r w:rsidRPr="004550C7">
        <w:rPr>
          <w:sz w:val="22"/>
          <w:szCs w:val="22"/>
        </w:rPr>
        <w:t xml:space="preserve"> a Comissão de Licitações nomeada pela Portaria nº 132/2020 para conduzir os procedimentos referentes ao certame.</w:t>
      </w:r>
    </w:p>
    <w:p w14:paraId="285E425A" w14:textId="77777777" w:rsidR="004550C7" w:rsidRPr="004159AF" w:rsidRDefault="004550C7" w:rsidP="004550C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</w:p>
    <w:p w14:paraId="4324327D" w14:textId="77777777" w:rsidR="004550C7" w:rsidRPr="007E2047" w:rsidRDefault="004550C7" w:rsidP="004550C7">
      <w:pPr>
        <w:jc w:val="center"/>
        <w:rPr>
          <w:color w:val="000000"/>
          <w:sz w:val="22"/>
          <w:szCs w:val="22"/>
        </w:rPr>
      </w:pPr>
    </w:p>
    <w:p w14:paraId="5EB1BD4D" w14:textId="77777777" w:rsidR="004550C7" w:rsidRPr="007E2047" w:rsidRDefault="004550C7" w:rsidP="004550C7">
      <w:pPr>
        <w:jc w:val="center"/>
        <w:rPr>
          <w:sz w:val="22"/>
          <w:szCs w:val="22"/>
        </w:rPr>
      </w:pPr>
      <w:r w:rsidRPr="007E2047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 xml:space="preserve">06 de outubro </w:t>
      </w:r>
      <w:r w:rsidRPr="007E2047">
        <w:rPr>
          <w:color w:val="000000"/>
          <w:sz w:val="22"/>
          <w:szCs w:val="22"/>
        </w:rPr>
        <w:t>de 2020.</w:t>
      </w:r>
    </w:p>
    <w:p w14:paraId="63B80F48" w14:textId="77777777" w:rsidR="004550C7" w:rsidRPr="007E2047" w:rsidRDefault="004550C7" w:rsidP="004550C7">
      <w:pPr>
        <w:jc w:val="both"/>
        <w:rPr>
          <w:sz w:val="22"/>
          <w:szCs w:val="22"/>
        </w:rPr>
      </w:pPr>
    </w:p>
    <w:p w14:paraId="272F34F8" w14:textId="77777777" w:rsidR="004550C7" w:rsidRPr="007E2047" w:rsidRDefault="004550C7" w:rsidP="004550C7">
      <w:pPr>
        <w:jc w:val="both"/>
        <w:rPr>
          <w:sz w:val="22"/>
          <w:szCs w:val="22"/>
        </w:rPr>
      </w:pPr>
    </w:p>
    <w:p w14:paraId="590FD294" w14:textId="77777777" w:rsidR="004550C7" w:rsidRPr="007E2047" w:rsidRDefault="004550C7" w:rsidP="004550C7">
      <w:pPr>
        <w:jc w:val="both"/>
        <w:rPr>
          <w:sz w:val="22"/>
          <w:szCs w:val="22"/>
        </w:rPr>
      </w:pPr>
    </w:p>
    <w:p w14:paraId="4F0E525A" w14:textId="77777777" w:rsidR="004550C7" w:rsidRPr="007E2047" w:rsidRDefault="004550C7" w:rsidP="004550C7">
      <w:pPr>
        <w:jc w:val="center"/>
        <w:rPr>
          <w:sz w:val="22"/>
          <w:szCs w:val="22"/>
        </w:rPr>
      </w:pPr>
      <w:r w:rsidRPr="007E2047">
        <w:rPr>
          <w:b/>
          <w:bCs/>
          <w:color w:val="000000"/>
          <w:sz w:val="22"/>
          <w:szCs w:val="22"/>
        </w:rPr>
        <w:t>JEAN MICHEL GRUNDMANN</w:t>
      </w:r>
    </w:p>
    <w:p w14:paraId="737A37AF" w14:textId="77777777" w:rsidR="004550C7" w:rsidRPr="007E2047" w:rsidRDefault="004550C7" w:rsidP="004550C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E2047">
        <w:rPr>
          <w:b/>
          <w:bCs/>
          <w:color w:val="000000"/>
          <w:sz w:val="22"/>
          <w:szCs w:val="22"/>
        </w:rPr>
        <w:t>Prefeito</w:t>
      </w:r>
    </w:p>
    <w:p w14:paraId="32B7317B" w14:textId="77777777" w:rsidR="004550C7" w:rsidRPr="007E2047" w:rsidRDefault="004550C7" w:rsidP="004550C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8F20DBB" w14:textId="77777777" w:rsidR="004550C7" w:rsidRPr="007E2047" w:rsidRDefault="004550C7" w:rsidP="004550C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90594CD" w14:textId="77777777" w:rsidR="009F45FD" w:rsidRPr="00A17A51" w:rsidRDefault="009F45FD" w:rsidP="004550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F45FD" w:rsidRPr="00A17A51" w:rsidSect="00A53E88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3F244" w14:textId="77777777" w:rsidR="00955719" w:rsidRDefault="00955719" w:rsidP="00A53E88">
      <w:r>
        <w:separator/>
      </w:r>
    </w:p>
  </w:endnote>
  <w:endnote w:type="continuationSeparator" w:id="0">
    <w:p w14:paraId="504C02B9" w14:textId="77777777" w:rsidR="00955719" w:rsidRDefault="00955719" w:rsidP="00A5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A53E88" w14:paraId="7B5D3A54" w14:textId="77777777">
      <w:trPr>
        <w:trHeight w:val="720"/>
      </w:trPr>
      <w:tc>
        <w:tcPr>
          <w:tcW w:w="10137" w:type="dxa"/>
        </w:tcPr>
        <w:p w14:paraId="62E80D90" w14:textId="77777777" w:rsidR="00A53E88" w:rsidRDefault="00A53E8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A5C75" w14:textId="77777777" w:rsidR="00955719" w:rsidRDefault="00955719" w:rsidP="00A53E88">
      <w:r>
        <w:separator/>
      </w:r>
    </w:p>
  </w:footnote>
  <w:footnote w:type="continuationSeparator" w:id="0">
    <w:p w14:paraId="57094CB8" w14:textId="77777777" w:rsidR="00955719" w:rsidRDefault="00955719" w:rsidP="00A5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A53E88" w:rsidRPr="006042CE" w14:paraId="1A2AA28D" w14:textId="77777777">
      <w:trPr>
        <w:trHeight w:val="2160"/>
        <w:hidden/>
      </w:trPr>
      <w:tc>
        <w:tcPr>
          <w:tcW w:w="10137" w:type="dxa"/>
        </w:tcPr>
        <w:p w14:paraId="27130808" w14:textId="77777777" w:rsidR="00A53E88" w:rsidRDefault="00A53E88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A53E88" w14:paraId="2BD5A04D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027E29D" w14:textId="0EBD80C9" w:rsidR="00A53E88" w:rsidRDefault="00E8505C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6B106B02" wp14:editId="701C74E6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80274AC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6FE628C7" wp14:editId="308908F3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52D745B" w14:textId="77777777" w:rsidR="00A53E88" w:rsidRDefault="00865393" w:rsidP="00210697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 xml:space="preserve">PREFEITURA </w:t>
                </w:r>
                <w:r w:rsidR="00210697">
                  <w:rPr>
                    <w:rFonts w:ascii="Arial" w:eastAsia="Arial" w:hAnsi="Arial" w:cs="Arial"/>
                    <w:b/>
                    <w:bCs/>
                    <w:color w:val="00000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E BENEDITO NOVO</w:t>
                </w:r>
              </w:p>
            </w:tc>
          </w:tr>
          <w:tr w:rsidR="00A53E88" w14:paraId="536CBAAF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D736A43" w14:textId="77777777" w:rsidR="00A53E88" w:rsidRDefault="00A53E88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53E88" w14:paraId="623C8E78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C06056" w14:textId="77777777" w:rsidR="00A53E88" w:rsidRDefault="00865393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48327985" w14:textId="77777777" w:rsidR="00A53E88" w:rsidRDefault="00A53E88">
                <w:pPr>
                  <w:spacing w:line="1" w:lineRule="auto"/>
                </w:pPr>
              </w:p>
            </w:tc>
          </w:tr>
          <w:tr w:rsidR="00A53E88" w14:paraId="733D3C0D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429D79" w14:textId="77777777" w:rsidR="00A53E88" w:rsidRDefault="00A53E88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F9FF2E3" w14:textId="77777777" w:rsidR="00A53E88" w:rsidRDefault="00A53E88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53E88" w14:paraId="1A7A112E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635D6B1" w14:textId="77777777" w:rsidR="00A53E88" w:rsidRDefault="00865393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57F1D31F" w14:textId="77777777" w:rsidR="00A53E88" w:rsidRDefault="00A53E88">
                <w:pPr>
                  <w:spacing w:line="1" w:lineRule="auto"/>
                </w:pPr>
              </w:p>
            </w:tc>
          </w:tr>
          <w:tr w:rsidR="00A53E88" w14:paraId="04A3A56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F35BF3A" w14:textId="77777777" w:rsidR="00A53E88" w:rsidRDefault="00A53E88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BF5DB54" w14:textId="77777777" w:rsidR="00A53E88" w:rsidRDefault="00A53E88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53E88" w14:paraId="1431C8EF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1EBF564" w14:textId="77777777" w:rsidR="00A53E88" w:rsidRDefault="00865393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54F636DD" w14:textId="77777777" w:rsidR="00A53E88" w:rsidRDefault="00A53E88">
                <w:pPr>
                  <w:spacing w:line="1" w:lineRule="auto"/>
                </w:pPr>
              </w:p>
            </w:tc>
          </w:tr>
          <w:tr w:rsidR="00A53E88" w14:paraId="1CEFD0E2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0D80EB" w14:textId="77777777" w:rsidR="00A53E88" w:rsidRDefault="00A53E88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176DB2" w14:textId="77777777" w:rsidR="00A53E88" w:rsidRDefault="00A53E88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53E88" w14:paraId="57745E19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7D81398" w14:textId="6C48A098" w:rsidR="00A53E88" w:rsidRDefault="00865393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 xml:space="preserve">E-mail: </w:t>
                      </w:r>
                      <w:hyperlink r:id="rId2" w:history="1">
                        <w:r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</w:rPr>
                          <w:t>licitacao@beneditonovo.sc.gov.br</w:t>
                        </w:r>
                      </w:hyperlink>
                    </w:p>
                  </w:tc>
                </w:tr>
              </w:tbl>
              <w:p w14:paraId="264AC18C" w14:textId="77777777" w:rsidR="00A53E88" w:rsidRDefault="00A53E88">
                <w:pPr>
                  <w:spacing w:line="1" w:lineRule="auto"/>
                </w:pPr>
              </w:p>
            </w:tc>
          </w:tr>
          <w:tr w:rsidR="00A53E88" w:rsidRPr="006042CE" w14:paraId="14214F14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2D2A58" w14:textId="77777777" w:rsidR="00A53E88" w:rsidRDefault="00A53E88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BE4D4E" w14:textId="77777777" w:rsidR="00A53E88" w:rsidRDefault="00A53E88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53E88" w:rsidRPr="006042CE" w14:paraId="4B272B37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A89349" w14:textId="1017F5AD" w:rsidR="00A53E88" w:rsidRPr="006042CE" w:rsidRDefault="00865393">
                      <w:pPr>
                        <w:rPr>
                          <w:lang w:val="en-US"/>
                        </w:rPr>
                      </w:pPr>
                      <w:r w:rsidRPr="006042CE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3" w:history="1">
                        <w:r w:rsidRPr="006042CE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38B1B2B3" w14:textId="77777777" w:rsidR="00A53E88" w:rsidRPr="006042CE" w:rsidRDefault="00A53E88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5CE361C5" w14:textId="77777777" w:rsidR="00A53E88" w:rsidRPr="006042CE" w:rsidRDefault="00A53E88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88"/>
    <w:rsid w:val="00024E9C"/>
    <w:rsid w:val="00054F41"/>
    <w:rsid w:val="00091F1F"/>
    <w:rsid w:val="000A6CD4"/>
    <w:rsid w:val="00130D80"/>
    <w:rsid w:val="001560DE"/>
    <w:rsid w:val="0019107C"/>
    <w:rsid w:val="001919D1"/>
    <w:rsid w:val="001C3208"/>
    <w:rsid w:val="00210697"/>
    <w:rsid w:val="00222167"/>
    <w:rsid w:val="00245BCC"/>
    <w:rsid w:val="002545D9"/>
    <w:rsid w:val="002B5926"/>
    <w:rsid w:val="0036610A"/>
    <w:rsid w:val="00387D65"/>
    <w:rsid w:val="003C2CDE"/>
    <w:rsid w:val="003E0575"/>
    <w:rsid w:val="004325CA"/>
    <w:rsid w:val="004550C7"/>
    <w:rsid w:val="004873FA"/>
    <w:rsid w:val="004876DE"/>
    <w:rsid w:val="00497A7D"/>
    <w:rsid w:val="004C2EC3"/>
    <w:rsid w:val="004D0298"/>
    <w:rsid w:val="00501A20"/>
    <w:rsid w:val="00545FEA"/>
    <w:rsid w:val="00550965"/>
    <w:rsid w:val="00566B36"/>
    <w:rsid w:val="005B78D9"/>
    <w:rsid w:val="00600BC9"/>
    <w:rsid w:val="006042CE"/>
    <w:rsid w:val="00660102"/>
    <w:rsid w:val="006D132D"/>
    <w:rsid w:val="007410D7"/>
    <w:rsid w:val="00752FA3"/>
    <w:rsid w:val="00793D82"/>
    <w:rsid w:val="00865393"/>
    <w:rsid w:val="008959BF"/>
    <w:rsid w:val="00896ABE"/>
    <w:rsid w:val="00945D4A"/>
    <w:rsid w:val="00955719"/>
    <w:rsid w:val="00956F9C"/>
    <w:rsid w:val="009A70F8"/>
    <w:rsid w:val="009B012D"/>
    <w:rsid w:val="009F45FD"/>
    <w:rsid w:val="00A17A51"/>
    <w:rsid w:val="00A249A2"/>
    <w:rsid w:val="00A411D1"/>
    <w:rsid w:val="00A53E88"/>
    <w:rsid w:val="00AA1622"/>
    <w:rsid w:val="00AE318D"/>
    <w:rsid w:val="00B13708"/>
    <w:rsid w:val="00B756D1"/>
    <w:rsid w:val="00C15F33"/>
    <w:rsid w:val="00C51585"/>
    <w:rsid w:val="00D03EBD"/>
    <w:rsid w:val="00D11A64"/>
    <w:rsid w:val="00D27B51"/>
    <w:rsid w:val="00D705DD"/>
    <w:rsid w:val="00D83080"/>
    <w:rsid w:val="00DA6781"/>
    <w:rsid w:val="00DB6931"/>
    <w:rsid w:val="00DF7A60"/>
    <w:rsid w:val="00E6134D"/>
    <w:rsid w:val="00E8505C"/>
    <w:rsid w:val="00EC0304"/>
    <w:rsid w:val="00ED4999"/>
    <w:rsid w:val="00EF7EA8"/>
    <w:rsid w:val="00F01A22"/>
    <w:rsid w:val="00F848FC"/>
    <w:rsid w:val="00F94576"/>
    <w:rsid w:val="00FB720C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034147"/>
  <w15:docId w15:val="{853CA32D-70FB-4071-B016-0F5F8E24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A53E88"/>
    <w:rPr>
      <w:color w:val="0000FF"/>
      <w:u w:val="single"/>
    </w:rPr>
  </w:style>
  <w:style w:type="paragraph" w:styleId="Cabealho">
    <w:name w:val="header"/>
    <w:basedOn w:val="Normal"/>
    <w:link w:val="CabealhoChar"/>
    <w:rsid w:val="002106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0697"/>
  </w:style>
  <w:style w:type="paragraph" w:styleId="Rodap">
    <w:name w:val="footer"/>
    <w:basedOn w:val="Normal"/>
    <w:link w:val="RodapChar"/>
    <w:rsid w:val="002106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0697"/>
  </w:style>
  <w:style w:type="paragraph" w:styleId="Textodebalo">
    <w:name w:val="Balloon Text"/>
    <w:basedOn w:val="Normal"/>
    <w:link w:val="TextodebaloChar"/>
    <w:rsid w:val="002B59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B5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192.168.0.8\Dados\Arquivos%20de%20Licita&#231;&#245;es\-%20LICITACOES%202020\125%20-%20DP%20LOCA&#199;&#195;O%20IMOVEL%20PSICOLOGO\www.beneditonovo.sc.gov.br" TargetMode="External"/><Relationship Id="rId2" Type="http://schemas.openxmlformats.org/officeDocument/2006/relationships/hyperlink" Target="file:///\\192.168.0.8\Dados\Arquivos%20de%20Licita&#231;&#245;es\-%20LICITACOES%202020\125%20-%20DP%20LOCA&#199;&#195;O%20IMOVEL%20PSICOLOGO\licitacao@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Benedito Novo</dc:creator>
  <cp:keywords/>
  <dc:description/>
  <cp:lastModifiedBy>Licitações Benedito Novo</cp:lastModifiedBy>
  <cp:revision>2</cp:revision>
  <cp:lastPrinted>2017-10-31T16:42:00Z</cp:lastPrinted>
  <dcterms:created xsi:type="dcterms:W3CDTF">2020-10-06T11:05:00Z</dcterms:created>
  <dcterms:modified xsi:type="dcterms:W3CDTF">2020-10-06T11:05:00Z</dcterms:modified>
</cp:coreProperties>
</file>